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588D50" w14:textId="0C2F0621" w:rsidR="00442D97" w:rsidRPr="009B2F04" w:rsidRDefault="008A4786" w:rsidP="00442D97">
      <w:pPr>
        <w:spacing w:line="276" w:lineRule="auto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Kandidátní listina</w:t>
      </w:r>
      <w:r w:rsidR="00442D97" w:rsidRPr="009B2F04">
        <w:rPr>
          <w:rFonts w:ascii="Montserrat" w:hAnsi="Montserrat"/>
          <w:b/>
          <w:bCs/>
        </w:rPr>
        <w:t xml:space="preserve"> na </w:t>
      </w:r>
      <w:r w:rsidR="00C97632" w:rsidRPr="009B2F04">
        <w:rPr>
          <w:rFonts w:ascii="Montserrat" w:hAnsi="Montserrat"/>
          <w:b/>
          <w:bCs/>
        </w:rPr>
        <w:t>č</w:t>
      </w:r>
      <w:r w:rsidR="00442D97" w:rsidRPr="009B2F04">
        <w:rPr>
          <w:rFonts w:ascii="Montserrat" w:hAnsi="Montserrat"/>
          <w:b/>
          <w:bCs/>
        </w:rPr>
        <w:t>lenskou schůzi Českého paralympijského výboru</w:t>
      </w:r>
    </w:p>
    <w:p w14:paraId="3031F9A6" w14:textId="77777777" w:rsidR="00442D97" w:rsidRDefault="00442D97" w:rsidP="00442D97">
      <w:pPr>
        <w:spacing w:line="276" w:lineRule="auto"/>
        <w:rPr>
          <w:rFonts w:ascii="Montserrat" w:hAnsi="Montserrat"/>
        </w:rPr>
      </w:pPr>
    </w:p>
    <w:p w14:paraId="5DDD1165" w14:textId="77777777" w:rsidR="00140ED8" w:rsidRPr="009B2F04" w:rsidRDefault="00140ED8" w:rsidP="00442D97">
      <w:pPr>
        <w:spacing w:line="276" w:lineRule="auto"/>
        <w:rPr>
          <w:rFonts w:ascii="Montserrat" w:hAnsi="Montserrat"/>
        </w:rPr>
      </w:pPr>
    </w:p>
    <w:p w14:paraId="08432901" w14:textId="6A2201C1" w:rsidR="00442D97" w:rsidRPr="009B2F04" w:rsidRDefault="00442D97" w:rsidP="00442D97">
      <w:pPr>
        <w:spacing w:line="276" w:lineRule="auto"/>
        <w:rPr>
          <w:rFonts w:ascii="Montserrat" w:hAnsi="Montserrat"/>
          <w:b/>
          <w:bCs/>
          <w:sz w:val="18"/>
          <w:szCs w:val="18"/>
        </w:rPr>
      </w:pPr>
      <w:r w:rsidRPr="009B2F04">
        <w:rPr>
          <w:rFonts w:ascii="Montserrat" w:hAnsi="Montserrat"/>
          <w:b/>
          <w:bCs/>
          <w:sz w:val="18"/>
          <w:szCs w:val="18"/>
        </w:rPr>
        <w:t xml:space="preserve">Český paralympijský výbor </w:t>
      </w:r>
      <w:proofErr w:type="spellStart"/>
      <w:r w:rsidRPr="009B2F04">
        <w:rPr>
          <w:rFonts w:ascii="Montserrat" w:hAnsi="Montserrat"/>
          <w:b/>
          <w:bCs/>
          <w:sz w:val="18"/>
          <w:szCs w:val="18"/>
        </w:rPr>
        <w:t>z.s</w:t>
      </w:r>
      <w:proofErr w:type="spellEnd"/>
      <w:r w:rsidRPr="009B2F04">
        <w:rPr>
          <w:rFonts w:ascii="Montserrat" w:hAnsi="Montserrat"/>
          <w:b/>
          <w:bCs/>
          <w:sz w:val="18"/>
          <w:szCs w:val="18"/>
        </w:rPr>
        <w:t>.</w:t>
      </w:r>
    </w:p>
    <w:p w14:paraId="1388BAB9" w14:textId="77777777" w:rsidR="00442D97" w:rsidRPr="009B2F04" w:rsidRDefault="00442D97" w:rsidP="00442D97">
      <w:pPr>
        <w:spacing w:line="276" w:lineRule="auto"/>
        <w:rPr>
          <w:rFonts w:ascii="Montserrat" w:hAnsi="Montserrat"/>
          <w:sz w:val="18"/>
          <w:szCs w:val="18"/>
        </w:rPr>
      </w:pPr>
      <w:r w:rsidRPr="009B2F04">
        <w:rPr>
          <w:rFonts w:ascii="Montserrat" w:hAnsi="Montserrat"/>
          <w:sz w:val="18"/>
          <w:szCs w:val="18"/>
        </w:rPr>
        <w:t xml:space="preserve">IČO: 496 29 115, </w:t>
      </w:r>
    </w:p>
    <w:p w14:paraId="7F6FF6E3" w14:textId="77777777" w:rsidR="00442D97" w:rsidRPr="009B2F04" w:rsidRDefault="00442D97" w:rsidP="00442D97">
      <w:pPr>
        <w:spacing w:line="276" w:lineRule="auto"/>
        <w:rPr>
          <w:rFonts w:ascii="Montserrat" w:hAnsi="Montserrat"/>
          <w:sz w:val="18"/>
          <w:szCs w:val="18"/>
        </w:rPr>
      </w:pPr>
      <w:r w:rsidRPr="009B2F04">
        <w:rPr>
          <w:rFonts w:ascii="Montserrat" w:hAnsi="Montserrat"/>
          <w:sz w:val="18"/>
          <w:szCs w:val="18"/>
        </w:rPr>
        <w:t>Ke Štvanici 656/3, Karlín, Praha 8</w:t>
      </w:r>
    </w:p>
    <w:p w14:paraId="055F5EB3" w14:textId="10C6BBF5" w:rsidR="00442D97" w:rsidRPr="009B2F04" w:rsidRDefault="00442D97" w:rsidP="00442D97">
      <w:pPr>
        <w:spacing w:line="276" w:lineRule="auto"/>
        <w:rPr>
          <w:rFonts w:ascii="Montserrat" w:hAnsi="Montserrat"/>
          <w:sz w:val="18"/>
          <w:szCs w:val="18"/>
        </w:rPr>
      </w:pPr>
      <w:r w:rsidRPr="009B2F04">
        <w:rPr>
          <w:rFonts w:ascii="Montserrat" w:hAnsi="Montserrat"/>
          <w:sz w:val="18"/>
          <w:szCs w:val="18"/>
        </w:rPr>
        <w:t>(dále jen „</w:t>
      </w:r>
      <w:r w:rsidR="00B97563">
        <w:rPr>
          <w:rFonts w:ascii="Montserrat" w:hAnsi="Montserrat"/>
          <w:sz w:val="18"/>
          <w:szCs w:val="18"/>
        </w:rPr>
        <w:t>Spolek</w:t>
      </w:r>
      <w:r w:rsidRPr="009B2F04">
        <w:rPr>
          <w:rFonts w:ascii="Montserrat" w:hAnsi="Montserrat"/>
          <w:sz w:val="18"/>
          <w:szCs w:val="18"/>
        </w:rPr>
        <w:t>“)</w:t>
      </w:r>
    </w:p>
    <w:p w14:paraId="36C0B2CC" w14:textId="77777777" w:rsidR="00442D97" w:rsidRPr="009B2F04" w:rsidRDefault="00442D97" w:rsidP="00442D97">
      <w:pPr>
        <w:spacing w:line="276" w:lineRule="auto"/>
        <w:rPr>
          <w:rFonts w:ascii="Montserrat" w:hAnsi="Montserrat"/>
          <w:sz w:val="18"/>
          <w:szCs w:val="18"/>
        </w:rPr>
      </w:pPr>
    </w:p>
    <w:p w14:paraId="7AF8659C" w14:textId="77777777" w:rsidR="00EB0CDE" w:rsidRPr="009B2F04" w:rsidRDefault="00EB0CDE" w:rsidP="00442D97">
      <w:pPr>
        <w:spacing w:line="276" w:lineRule="auto"/>
        <w:rPr>
          <w:rFonts w:ascii="Montserrat" w:hAnsi="Montserrat"/>
          <w:b/>
          <w:bCs/>
          <w:sz w:val="18"/>
          <w:szCs w:val="18"/>
        </w:rPr>
      </w:pPr>
      <w:r w:rsidRPr="009B2F04">
        <w:rPr>
          <w:rFonts w:ascii="Montserrat" w:hAnsi="Montserrat"/>
          <w:b/>
          <w:bCs/>
          <w:sz w:val="18"/>
          <w:szCs w:val="18"/>
        </w:rPr>
        <w:t>Termín:</w:t>
      </w:r>
    </w:p>
    <w:p w14:paraId="7CB273EC" w14:textId="64ECECF4" w:rsidR="00EB0CDE" w:rsidRPr="009B2F04" w:rsidRDefault="00B7179F" w:rsidP="00442D97">
      <w:pPr>
        <w:spacing w:line="276" w:lineRule="auto"/>
        <w:rPr>
          <w:rFonts w:ascii="Montserrat" w:hAnsi="Montserrat"/>
          <w:sz w:val="18"/>
          <w:szCs w:val="18"/>
        </w:rPr>
      </w:pPr>
      <w:r w:rsidRPr="009B2F04">
        <w:rPr>
          <w:rFonts w:ascii="Montserrat" w:hAnsi="Montserrat"/>
          <w:sz w:val="18"/>
          <w:szCs w:val="18"/>
        </w:rPr>
        <w:t>15</w:t>
      </w:r>
      <w:r w:rsidR="00442D97" w:rsidRPr="009B2F04">
        <w:rPr>
          <w:rFonts w:ascii="Montserrat" w:hAnsi="Montserrat"/>
          <w:sz w:val="18"/>
          <w:szCs w:val="18"/>
        </w:rPr>
        <w:t>.</w:t>
      </w:r>
      <w:r w:rsidRPr="009B2F04">
        <w:rPr>
          <w:rFonts w:ascii="Montserrat" w:hAnsi="Montserrat"/>
          <w:sz w:val="18"/>
          <w:szCs w:val="18"/>
        </w:rPr>
        <w:t>5</w:t>
      </w:r>
      <w:r w:rsidR="00442D97" w:rsidRPr="009B2F04">
        <w:rPr>
          <w:rFonts w:ascii="Montserrat" w:hAnsi="Montserrat"/>
          <w:sz w:val="18"/>
          <w:szCs w:val="18"/>
        </w:rPr>
        <w:t>.202</w:t>
      </w:r>
      <w:r w:rsidRPr="009B2F04">
        <w:rPr>
          <w:rFonts w:ascii="Montserrat" w:hAnsi="Montserrat"/>
          <w:sz w:val="18"/>
          <w:szCs w:val="18"/>
        </w:rPr>
        <w:t>5</w:t>
      </w:r>
      <w:r w:rsidR="00442D97" w:rsidRPr="009B2F04">
        <w:rPr>
          <w:rFonts w:ascii="Montserrat" w:hAnsi="Montserrat"/>
          <w:sz w:val="18"/>
          <w:szCs w:val="18"/>
        </w:rPr>
        <w:t xml:space="preserve"> od </w:t>
      </w:r>
      <w:r w:rsidRPr="009B2F04">
        <w:rPr>
          <w:rFonts w:ascii="Montserrat" w:hAnsi="Montserrat"/>
          <w:sz w:val="18"/>
          <w:szCs w:val="18"/>
        </w:rPr>
        <w:t>13</w:t>
      </w:r>
      <w:r w:rsidR="00442D97" w:rsidRPr="009B2F04">
        <w:rPr>
          <w:rFonts w:ascii="Montserrat" w:hAnsi="Montserrat"/>
          <w:sz w:val="18"/>
          <w:szCs w:val="18"/>
        </w:rPr>
        <w:t>:00</w:t>
      </w:r>
    </w:p>
    <w:p w14:paraId="1B43B794" w14:textId="77777777" w:rsidR="00EB0CDE" w:rsidRPr="009B2F04" w:rsidRDefault="00EB0CDE" w:rsidP="00442D97">
      <w:pPr>
        <w:spacing w:line="276" w:lineRule="auto"/>
        <w:rPr>
          <w:rFonts w:ascii="Montserrat" w:hAnsi="Montserrat"/>
          <w:sz w:val="18"/>
          <w:szCs w:val="18"/>
        </w:rPr>
      </w:pPr>
    </w:p>
    <w:p w14:paraId="27AB39E1" w14:textId="77777777" w:rsidR="00EB0CDE" w:rsidRPr="009B2F04" w:rsidRDefault="00EB0CDE" w:rsidP="00442D97">
      <w:pPr>
        <w:spacing w:line="276" w:lineRule="auto"/>
        <w:rPr>
          <w:rFonts w:ascii="Montserrat" w:hAnsi="Montserrat"/>
          <w:b/>
          <w:bCs/>
          <w:sz w:val="18"/>
          <w:szCs w:val="18"/>
        </w:rPr>
      </w:pPr>
      <w:r w:rsidRPr="009B2F04">
        <w:rPr>
          <w:rFonts w:ascii="Montserrat" w:hAnsi="Montserrat"/>
          <w:b/>
          <w:bCs/>
          <w:sz w:val="18"/>
          <w:szCs w:val="18"/>
        </w:rPr>
        <w:t>Místo:</w:t>
      </w:r>
    </w:p>
    <w:p w14:paraId="199817AD" w14:textId="758DCCBE" w:rsidR="00442D97" w:rsidRPr="009B2F04" w:rsidRDefault="00442D97" w:rsidP="00442D97">
      <w:pPr>
        <w:spacing w:line="276" w:lineRule="auto"/>
        <w:rPr>
          <w:rFonts w:ascii="Montserrat" w:hAnsi="Montserrat"/>
          <w:sz w:val="18"/>
          <w:szCs w:val="18"/>
        </w:rPr>
      </w:pPr>
      <w:r w:rsidRPr="009B2F04">
        <w:rPr>
          <w:rFonts w:ascii="Montserrat" w:hAnsi="Montserrat"/>
          <w:sz w:val="18"/>
          <w:szCs w:val="18"/>
        </w:rPr>
        <w:t>WELLNESS HOTEL STEP, Malletova 1141/4, 190 00 Praha 9</w:t>
      </w:r>
    </w:p>
    <w:p w14:paraId="7AD0F9F9" w14:textId="77777777" w:rsidR="00442D97" w:rsidRPr="009B2F04" w:rsidRDefault="00442D97" w:rsidP="00442D97">
      <w:pPr>
        <w:spacing w:line="276" w:lineRule="auto"/>
        <w:rPr>
          <w:rFonts w:ascii="Montserrat" w:hAnsi="Montserrat"/>
          <w:sz w:val="18"/>
          <w:szCs w:val="18"/>
        </w:rPr>
      </w:pPr>
    </w:p>
    <w:p w14:paraId="5B9AC36A" w14:textId="10D7F4C8" w:rsidR="00A66E66" w:rsidRDefault="003A04E4" w:rsidP="003A04E4">
      <w:pPr>
        <w:spacing w:line="276" w:lineRule="auto"/>
        <w:rPr>
          <w:rFonts w:ascii="Montserrat" w:hAnsi="Montserrat"/>
          <w:sz w:val="18"/>
          <w:szCs w:val="18"/>
        </w:rPr>
      </w:pPr>
      <w:r w:rsidRPr="003A04E4">
        <w:rPr>
          <w:rFonts w:ascii="Montserrat" w:hAnsi="Montserrat"/>
          <w:sz w:val="18"/>
          <w:szCs w:val="18"/>
        </w:rPr>
        <w:t>Navrhující</w:t>
      </w:r>
      <w:r w:rsidR="00BC0E2C">
        <w:rPr>
          <w:rFonts w:ascii="Montserrat" w:hAnsi="Montserrat"/>
          <w:sz w:val="18"/>
          <w:szCs w:val="18"/>
        </w:rPr>
        <w:t xml:space="preserve"> subjekt</w:t>
      </w:r>
      <w:r w:rsidR="008B2592">
        <w:rPr>
          <w:rFonts w:ascii="Montserrat" w:hAnsi="Montserrat"/>
          <w:sz w:val="18"/>
          <w:szCs w:val="18"/>
        </w:rPr>
        <w:t>/orgán</w:t>
      </w:r>
      <w:r w:rsidRPr="003A04E4">
        <w:rPr>
          <w:rFonts w:ascii="Montserrat" w:hAnsi="Montserrat"/>
          <w:sz w:val="18"/>
          <w:szCs w:val="18"/>
        </w:rPr>
        <w:t>:</w:t>
      </w:r>
    </w:p>
    <w:p w14:paraId="423A9039" w14:textId="219B3DB3" w:rsidR="00442D97" w:rsidRDefault="003A04E4" w:rsidP="003A04E4">
      <w:pPr>
        <w:spacing w:line="276" w:lineRule="auto"/>
        <w:rPr>
          <w:rFonts w:ascii="Montserrat" w:hAnsi="Montserrat"/>
          <w:sz w:val="18"/>
          <w:szCs w:val="18"/>
        </w:rPr>
      </w:pPr>
      <w:r w:rsidRPr="00A66E66">
        <w:rPr>
          <w:rFonts w:ascii="Montserrat" w:hAnsi="Montserrat"/>
          <w:sz w:val="18"/>
          <w:szCs w:val="18"/>
          <w:highlight w:val="yellow"/>
        </w:rPr>
        <w:t>XXX</w:t>
      </w:r>
    </w:p>
    <w:p w14:paraId="78F155A8" w14:textId="77777777" w:rsidR="00A66E66" w:rsidRDefault="00A66E66" w:rsidP="003A04E4">
      <w:pPr>
        <w:spacing w:line="276" w:lineRule="auto"/>
        <w:rPr>
          <w:rFonts w:ascii="Montserrat" w:hAnsi="Montserrat"/>
          <w:sz w:val="18"/>
          <w:szCs w:val="18"/>
        </w:rPr>
      </w:pPr>
    </w:p>
    <w:p w14:paraId="14AC4D7B" w14:textId="56C7DC7D" w:rsidR="00A66E66" w:rsidRDefault="007E30D2" w:rsidP="003A04E4">
      <w:pPr>
        <w:spacing w:line="276" w:lineRule="auto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Navržený kandidát (jméno, </w:t>
      </w:r>
      <w:r w:rsidR="00E11ACA">
        <w:rPr>
          <w:rFonts w:ascii="Montserrat" w:hAnsi="Montserrat"/>
          <w:sz w:val="18"/>
          <w:szCs w:val="18"/>
        </w:rPr>
        <w:t xml:space="preserve">příjmení, </w:t>
      </w:r>
      <w:r w:rsidR="000378DC">
        <w:rPr>
          <w:rFonts w:ascii="Montserrat" w:hAnsi="Montserrat"/>
          <w:sz w:val="18"/>
          <w:szCs w:val="18"/>
        </w:rPr>
        <w:t>datum narození, bydliště</w:t>
      </w:r>
      <w:r>
        <w:rPr>
          <w:rFonts w:ascii="Montserrat" w:hAnsi="Montserrat"/>
          <w:sz w:val="18"/>
          <w:szCs w:val="18"/>
        </w:rPr>
        <w:t>):</w:t>
      </w:r>
    </w:p>
    <w:p w14:paraId="760291BF" w14:textId="65B2BA92" w:rsidR="007E30D2" w:rsidRDefault="00A66E66" w:rsidP="003A04E4">
      <w:pPr>
        <w:spacing w:line="276" w:lineRule="auto"/>
        <w:rPr>
          <w:rFonts w:ascii="Montserrat" w:hAnsi="Montserrat"/>
          <w:sz w:val="18"/>
          <w:szCs w:val="18"/>
        </w:rPr>
      </w:pPr>
      <w:r w:rsidRPr="00A66E66">
        <w:rPr>
          <w:rFonts w:ascii="Montserrat" w:hAnsi="Montserrat"/>
          <w:sz w:val="18"/>
          <w:szCs w:val="18"/>
          <w:highlight w:val="yellow"/>
        </w:rPr>
        <w:t>XXX</w:t>
      </w:r>
    </w:p>
    <w:p w14:paraId="47B62BFF" w14:textId="77777777" w:rsidR="003A04E4" w:rsidRDefault="003A04E4" w:rsidP="003A04E4">
      <w:pPr>
        <w:spacing w:line="276" w:lineRule="auto"/>
        <w:rPr>
          <w:rFonts w:ascii="Montserrat" w:hAnsi="Montserrat"/>
          <w:sz w:val="18"/>
          <w:szCs w:val="18"/>
        </w:rPr>
      </w:pPr>
    </w:p>
    <w:p w14:paraId="45B081D3" w14:textId="51C2ADC3" w:rsidR="00BC0E2C" w:rsidRDefault="00BC0E2C" w:rsidP="003A04E4">
      <w:pPr>
        <w:spacing w:line="276" w:lineRule="auto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Do </w:t>
      </w:r>
      <w:r w:rsidR="001A4043" w:rsidRPr="001A4043">
        <w:rPr>
          <w:rFonts w:ascii="Montserrat" w:hAnsi="Montserrat"/>
          <w:b/>
          <w:bCs/>
          <w:sz w:val="18"/>
          <w:szCs w:val="18"/>
        </w:rPr>
        <w:t>kontrolní a revizní komise</w:t>
      </w:r>
      <w:r w:rsidR="00C10116">
        <w:rPr>
          <w:rFonts w:ascii="Montserrat" w:hAnsi="Montserrat"/>
          <w:sz w:val="18"/>
          <w:szCs w:val="18"/>
        </w:rPr>
        <w:t xml:space="preserve"> </w:t>
      </w:r>
      <w:r w:rsidR="00C64254">
        <w:rPr>
          <w:rFonts w:ascii="Montserrat" w:hAnsi="Montserrat"/>
          <w:sz w:val="18"/>
          <w:szCs w:val="18"/>
        </w:rPr>
        <w:t>S</w:t>
      </w:r>
      <w:r w:rsidR="00702AEB">
        <w:rPr>
          <w:rFonts w:ascii="Montserrat" w:hAnsi="Montserrat"/>
          <w:sz w:val="18"/>
          <w:szCs w:val="18"/>
        </w:rPr>
        <w:t xml:space="preserve">polku </w:t>
      </w:r>
      <w:r w:rsidR="00C10116">
        <w:rPr>
          <w:rFonts w:ascii="Montserrat" w:hAnsi="Montserrat"/>
          <w:sz w:val="18"/>
          <w:szCs w:val="18"/>
        </w:rPr>
        <w:t>(</w:t>
      </w:r>
      <w:r w:rsidR="00CF1FB8">
        <w:rPr>
          <w:rFonts w:ascii="Montserrat" w:hAnsi="Montserrat"/>
          <w:sz w:val="18"/>
          <w:szCs w:val="18"/>
        </w:rPr>
        <w:t>zakroužkujte</w:t>
      </w:r>
      <w:r w:rsidR="0003781F">
        <w:rPr>
          <w:rFonts w:ascii="Montserrat" w:hAnsi="Montserrat"/>
          <w:sz w:val="18"/>
          <w:szCs w:val="18"/>
        </w:rPr>
        <w:t xml:space="preserve"> jednu z uvedených variant</w:t>
      </w:r>
      <w:r w:rsidR="00C10116">
        <w:rPr>
          <w:rFonts w:ascii="Montserrat" w:hAnsi="Montserrat"/>
          <w:sz w:val="18"/>
          <w:szCs w:val="18"/>
        </w:rPr>
        <w:t>)</w:t>
      </w:r>
      <w:r>
        <w:rPr>
          <w:rFonts w:ascii="Montserrat" w:hAnsi="Montserrat"/>
          <w:sz w:val="18"/>
          <w:szCs w:val="18"/>
        </w:rPr>
        <w:t>:</w:t>
      </w:r>
    </w:p>
    <w:p w14:paraId="5E4B94A6" w14:textId="77777777" w:rsidR="00C10116" w:rsidRDefault="00C10116" w:rsidP="003A04E4">
      <w:pPr>
        <w:spacing w:line="276" w:lineRule="auto"/>
        <w:rPr>
          <w:rFonts w:ascii="Montserrat" w:hAnsi="Montserrat"/>
          <w:sz w:val="18"/>
          <w:szCs w:val="18"/>
        </w:rPr>
      </w:pPr>
    </w:p>
    <w:p w14:paraId="6317841E" w14:textId="725F0CC1" w:rsidR="00C10116" w:rsidRPr="00702AEB" w:rsidRDefault="005D6F67" w:rsidP="003A409E">
      <w:pPr>
        <w:pStyle w:val="Odstavecseseznamem"/>
        <w:numPr>
          <w:ilvl w:val="1"/>
          <w:numId w:val="5"/>
        </w:numPr>
        <w:spacing w:after="240" w:line="240" w:lineRule="auto"/>
        <w:ind w:left="851" w:hanging="284"/>
        <w:contextualSpacing w:val="0"/>
        <w:jc w:val="both"/>
        <w:rPr>
          <w:rFonts w:ascii="Montserrat" w:hAnsi="Montserrat"/>
          <w:sz w:val="18"/>
          <w:szCs w:val="18"/>
        </w:rPr>
      </w:pPr>
      <w:r w:rsidRPr="00702AEB">
        <w:rPr>
          <w:rFonts w:ascii="Montserrat" w:hAnsi="Montserrat"/>
          <w:sz w:val="18"/>
          <w:szCs w:val="18"/>
        </w:rPr>
        <w:t>předsed</w:t>
      </w:r>
      <w:r>
        <w:rPr>
          <w:rFonts w:ascii="Montserrat" w:hAnsi="Montserrat"/>
          <w:sz w:val="18"/>
          <w:szCs w:val="18"/>
        </w:rPr>
        <w:t>a</w:t>
      </w:r>
      <w:r w:rsidRPr="00702AEB">
        <w:rPr>
          <w:rFonts w:ascii="Montserrat" w:hAnsi="Montserrat"/>
          <w:sz w:val="18"/>
          <w:szCs w:val="18"/>
        </w:rPr>
        <w:t xml:space="preserve"> </w:t>
      </w:r>
      <w:r w:rsidR="00C10116" w:rsidRPr="00702AEB">
        <w:rPr>
          <w:rFonts w:ascii="Montserrat" w:hAnsi="Montserrat"/>
          <w:sz w:val="18"/>
          <w:szCs w:val="18"/>
        </w:rPr>
        <w:t>kontrolní a revizní komise Spolku;</w:t>
      </w:r>
    </w:p>
    <w:p w14:paraId="536469F7" w14:textId="3139A20E" w:rsidR="00702AEB" w:rsidRDefault="005D6F67" w:rsidP="00702AEB">
      <w:pPr>
        <w:pStyle w:val="Odstavecseseznamem"/>
        <w:numPr>
          <w:ilvl w:val="1"/>
          <w:numId w:val="5"/>
        </w:numPr>
        <w:spacing w:after="240" w:line="240" w:lineRule="auto"/>
        <w:ind w:left="851" w:hanging="284"/>
        <w:contextualSpacing w:val="0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č</w:t>
      </w:r>
      <w:r w:rsidR="00C10116" w:rsidRPr="00702AEB">
        <w:rPr>
          <w:rFonts w:ascii="Montserrat" w:hAnsi="Montserrat"/>
          <w:sz w:val="18"/>
          <w:szCs w:val="18"/>
        </w:rPr>
        <w:t>len kontrolní a revizní komise Spolku;</w:t>
      </w:r>
    </w:p>
    <w:p w14:paraId="09865059" w14:textId="77777777" w:rsidR="001A4043" w:rsidRPr="001A4043" w:rsidRDefault="001A4043" w:rsidP="001A4043">
      <w:pPr>
        <w:spacing w:after="240"/>
        <w:jc w:val="both"/>
        <w:rPr>
          <w:rFonts w:ascii="Montserrat" w:hAnsi="Montserrat"/>
          <w:sz w:val="18"/>
          <w:szCs w:val="18"/>
        </w:rPr>
      </w:pPr>
    </w:p>
    <w:p w14:paraId="60EF020E" w14:textId="24DF2AE7" w:rsidR="00991849" w:rsidRPr="003A04E4" w:rsidRDefault="00991849" w:rsidP="003A04E4">
      <w:pPr>
        <w:spacing w:line="276" w:lineRule="auto"/>
        <w:rPr>
          <w:rFonts w:ascii="Montserrat" w:hAnsi="Montserrat"/>
          <w:sz w:val="18"/>
          <w:szCs w:val="18"/>
        </w:rPr>
      </w:pPr>
      <w:r w:rsidRPr="00991849">
        <w:rPr>
          <w:rFonts w:ascii="Montserrat" w:hAnsi="Montserrat"/>
          <w:sz w:val="18"/>
          <w:szCs w:val="18"/>
        </w:rPr>
        <w:t>S kandidaturou souhlasím</w:t>
      </w:r>
      <w:r w:rsidR="00786C3F">
        <w:rPr>
          <w:rFonts w:ascii="Montserrat" w:hAnsi="Montserrat"/>
          <w:sz w:val="18"/>
          <w:szCs w:val="18"/>
        </w:rPr>
        <w:t>.</w:t>
      </w:r>
    </w:p>
    <w:p w14:paraId="50DF73E3" w14:textId="77777777" w:rsidR="00F85A01" w:rsidRDefault="00F85A01" w:rsidP="00442D97">
      <w:pPr>
        <w:spacing w:line="276" w:lineRule="auto"/>
        <w:rPr>
          <w:rFonts w:ascii="Montserrat" w:hAnsi="Montserrat"/>
          <w:sz w:val="18"/>
          <w:szCs w:val="18"/>
          <w:highlight w:val="yellow"/>
        </w:rPr>
      </w:pPr>
    </w:p>
    <w:p w14:paraId="773D00DC" w14:textId="741E7E48" w:rsidR="006263F3" w:rsidRPr="00991849" w:rsidRDefault="006263F3" w:rsidP="00442D97">
      <w:pPr>
        <w:spacing w:line="276" w:lineRule="auto"/>
        <w:rPr>
          <w:rFonts w:ascii="Montserrat" w:hAnsi="Montserrat"/>
          <w:sz w:val="18"/>
          <w:szCs w:val="18"/>
          <w:highlight w:val="yellow"/>
        </w:rPr>
      </w:pPr>
      <w:r w:rsidRPr="00991849">
        <w:rPr>
          <w:rFonts w:ascii="Montserrat" w:hAnsi="Montserrat"/>
          <w:sz w:val="18"/>
          <w:szCs w:val="18"/>
          <w:highlight w:val="yellow"/>
        </w:rPr>
        <w:t>V XXX dne XXX</w:t>
      </w:r>
    </w:p>
    <w:p w14:paraId="0EF4C2B3" w14:textId="77777777" w:rsidR="00A93E45" w:rsidRDefault="00A93E45" w:rsidP="004C5707">
      <w:pPr>
        <w:spacing w:line="276" w:lineRule="auto"/>
        <w:rPr>
          <w:rFonts w:ascii="Montserrat" w:hAnsi="Montserrat"/>
          <w:sz w:val="18"/>
          <w:szCs w:val="18"/>
          <w:highlight w:val="yellow"/>
        </w:rPr>
      </w:pPr>
    </w:p>
    <w:p w14:paraId="05109C75" w14:textId="77777777" w:rsidR="00A93E45" w:rsidRDefault="00A93E45" w:rsidP="004C5707">
      <w:pPr>
        <w:spacing w:line="276" w:lineRule="auto"/>
        <w:rPr>
          <w:rFonts w:ascii="Montserrat" w:hAnsi="Montserrat"/>
          <w:sz w:val="18"/>
          <w:szCs w:val="18"/>
          <w:highlight w:val="yellow"/>
        </w:rPr>
      </w:pPr>
    </w:p>
    <w:p w14:paraId="75C2D08A" w14:textId="5845F5D5" w:rsidR="009F1B0B" w:rsidRDefault="00991849" w:rsidP="004C5707">
      <w:pPr>
        <w:spacing w:line="276" w:lineRule="auto"/>
        <w:rPr>
          <w:rFonts w:ascii="Montserrat" w:hAnsi="Montserrat"/>
          <w:sz w:val="18"/>
          <w:szCs w:val="18"/>
        </w:rPr>
      </w:pPr>
      <w:r w:rsidRPr="00991849">
        <w:rPr>
          <w:rFonts w:ascii="Montserrat" w:hAnsi="Montserrat"/>
          <w:sz w:val="18"/>
          <w:szCs w:val="18"/>
          <w:highlight w:val="yellow"/>
        </w:rPr>
        <w:t>Jméno a podpis kandidáta</w:t>
      </w:r>
    </w:p>
    <w:p w14:paraId="5D3869F6" w14:textId="77777777" w:rsidR="00A93E45" w:rsidRDefault="00A93E45" w:rsidP="00A93E45">
      <w:pPr>
        <w:spacing w:line="276" w:lineRule="auto"/>
        <w:rPr>
          <w:rFonts w:ascii="Montserrat" w:hAnsi="Montserrat"/>
          <w:sz w:val="18"/>
          <w:szCs w:val="18"/>
          <w:highlight w:val="yellow"/>
        </w:rPr>
      </w:pPr>
    </w:p>
    <w:p w14:paraId="15A47D26" w14:textId="77777777" w:rsidR="00A93E45" w:rsidRDefault="00A93E45" w:rsidP="00A93E45">
      <w:pPr>
        <w:spacing w:line="276" w:lineRule="auto"/>
        <w:rPr>
          <w:rFonts w:ascii="Montserrat" w:hAnsi="Montserrat"/>
          <w:sz w:val="18"/>
          <w:szCs w:val="18"/>
          <w:highlight w:val="yellow"/>
        </w:rPr>
      </w:pPr>
    </w:p>
    <w:p w14:paraId="17019514" w14:textId="771434BF" w:rsidR="00A93E45" w:rsidRPr="009B2F04" w:rsidRDefault="00A93E45" w:rsidP="00A93E45">
      <w:pPr>
        <w:spacing w:line="276" w:lineRule="auto"/>
        <w:rPr>
          <w:rFonts w:ascii="Montserrat" w:hAnsi="Montserrat"/>
          <w:sz w:val="18"/>
          <w:szCs w:val="18"/>
        </w:rPr>
      </w:pPr>
      <w:r w:rsidRPr="00A93E45">
        <w:rPr>
          <w:rFonts w:ascii="Montserrat" w:hAnsi="Montserrat"/>
          <w:sz w:val="18"/>
          <w:szCs w:val="18"/>
          <w:highlight w:val="yellow"/>
        </w:rPr>
        <w:t xml:space="preserve">Jméno a podpis </w:t>
      </w:r>
      <w:r w:rsidRPr="00A93E45">
        <w:rPr>
          <w:rFonts w:ascii="Montserrat" w:hAnsi="Montserrat"/>
          <w:sz w:val="18"/>
          <w:szCs w:val="18"/>
          <w:highlight w:val="yellow"/>
        </w:rPr>
        <w:t>navrhujícího subjektu/orgánu</w:t>
      </w:r>
    </w:p>
    <w:p w14:paraId="48699EE5" w14:textId="77777777" w:rsidR="00A93E45" w:rsidRPr="009B2F04" w:rsidRDefault="00A93E45" w:rsidP="004C5707">
      <w:pPr>
        <w:spacing w:line="276" w:lineRule="auto"/>
        <w:rPr>
          <w:rFonts w:ascii="Montserrat" w:hAnsi="Montserrat"/>
          <w:sz w:val="18"/>
          <w:szCs w:val="18"/>
        </w:rPr>
      </w:pPr>
    </w:p>
    <w:sectPr w:rsidR="00A93E45" w:rsidRPr="009B2F04" w:rsidSect="009632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015" w:right="567" w:bottom="1134" w:left="141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D7B70" w14:textId="77777777" w:rsidR="00175592" w:rsidRDefault="00175592">
      <w:pPr>
        <w:rPr>
          <w:rFonts w:hint="eastAsia"/>
        </w:rPr>
      </w:pPr>
      <w:r>
        <w:separator/>
      </w:r>
    </w:p>
  </w:endnote>
  <w:endnote w:type="continuationSeparator" w:id="0">
    <w:p w14:paraId="59A829D3" w14:textId="77777777" w:rsidR="00175592" w:rsidRDefault="00175592">
      <w:pPr>
        <w:rPr>
          <w:rFonts w:hint="eastAsia"/>
        </w:rPr>
      </w:pPr>
      <w:r>
        <w:continuationSeparator/>
      </w:r>
    </w:p>
  </w:endnote>
  <w:endnote w:type="continuationNotice" w:id="1">
    <w:p w14:paraId="3619BFCF" w14:textId="77777777" w:rsidR="00175592" w:rsidRDefault="00175592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BE032" w14:textId="77777777" w:rsidR="009F1B0B" w:rsidRDefault="00E37DD7">
    <w:pPr>
      <w:pStyle w:val="Zpat"/>
      <w:rPr>
        <w:rFonts w:hint="eastAsia"/>
      </w:rPr>
    </w:pPr>
    <w:r>
      <w:rPr>
        <w:noProof/>
      </w:rPr>
      <w:drawing>
        <wp:anchor distT="0" distB="0" distL="0" distR="0" simplePos="0" relativeHeight="251658245" behindDoc="0" locked="0" layoutInCell="1" allowOverlap="1" wp14:anchorId="613BB7E1" wp14:editId="49DFD5F4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299835" cy="437515"/>
          <wp:effectExtent l="0" t="0" r="0" b="0"/>
          <wp:wrapSquare wrapText="largest"/>
          <wp:docPr id="1115277546" name="Obrázek 111527754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4375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E9712" w14:textId="77777777" w:rsidR="009F1B0B" w:rsidRDefault="00E37DD7">
    <w:pPr>
      <w:pStyle w:val="Zpat"/>
      <w:rPr>
        <w:rFonts w:hint="eastAsia"/>
      </w:rPr>
    </w:pPr>
    <w:r>
      <w:rPr>
        <w:noProof/>
      </w:rPr>
      <w:drawing>
        <wp:anchor distT="0" distB="0" distL="0" distR="0" simplePos="0" relativeHeight="251658243" behindDoc="0" locked="0" layoutInCell="1" allowOverlap="1" wp14:anchorId="374B49AE" wp14:editId="5DE755EC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299835" cy="437515"/>
          <wp:effectExtent l="0" t="0" r="0" b="0"/>
          <wp:wrapSquare wrapText="largest"/>
          <wp:docPr id="652625340" name="Obrázek 6526253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4375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E4EA7" w14:textId="77777777" w:rsidR="009F1B0B" w:rsidRDefault="00E37DD7">
    <w:pPr>
      <w:pStyle w:val="Zpat"/>
      <w:rPr>
        <w:rFonts w:hint="eastAsia"/>
      </w:rPr>
    </w:pPr>
    <w:r>
      <w:rPr>
        <w:noProof/>
      </w:rPr>
      <w:drawing>
        <wp:anchor distT="0" distB="0" distL="0" distR="0" simplePos="0" relativeHeight="251658244" behindDoc="0" locked="0" layoutInCell="1" allowOverlap="1" wp14:anchorId="6A905E9B" wp14:editId="515BADD2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299835" cy="437515"/>
          <wp:effectExtent l="0" t="0" r="0" b="0"/>
          <wp:wrapSquare wrapText="largest"/>
          <wp:docPr id="896800701" name="Obrázek 8968007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4375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AF02E" w14:textId="77777777" w:rsidR="00175592" w:rsidRDefault="00175592">
      <w:pPr>
        <w:rPr>
          <w:rFonts w:hint="eastAsia"/>
        </w:rPr>
      </w:pPr>
      <w:r>
        <w:separator/>
      </w:r>
    </w:p>
  </w:footnote>
  <w:footnote w:type="continuationSeparator" w:id="0">
    <w:p w14:paraId="29F1255D" w14:textId="77777777" w:rsidR="00175592" w:rsidRDefault="00175592">
      <w:pPr>
        <w:rPr>
          <w:rFonts w:hint="eastAsia"/>
        </w:rPr>
      </w:pPr>
      <w:r>
        <w:continuationSeparator/>
      </w:r>
    </w:p>
  </w:footnote>
  <w:footnote w:type="continuationNotice" w:id="1">
    <w:p w14:paraId="7E2F0B5F" w14:textId="77777777" w:rsidR="00175592" w:rsidRDefault="00175592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6D3F0" w14:textId="00084168" w:rsidR="002B5286" w:rsidRDefault="00140ED8">
    <w:pPr>
      <w:pStyle w:val="Zhlav"/>
      <w:rPr>
        <w:rFonts w:hint="eastAsia"/>
      </w:rPr>
    </w:pPr>
    <w:r>
      <w:rPr>
        <w:noProof/>
      </w:rPr>
      <w:drawing>
        <wp:anchor distT="0" distB="0" distL="0" distR="0" simplePos="0" relativeHeight="251660294" behindDoc="0" locked="0" layoutInCell="1" allowOverlap="1" wp14:anchorId="57C1EC1A" wp14:editId="19CD619B">
          <wp:simplePos x="0" y="0"/>
          <wp:positionH relativeFrom="column">
            <wp:posOffset>2394585</wp:posOffset>
          </wp:positionH>
          <wp:positionV relativeFrom="paragraph">
            <wp:posOffset>43180</wp:posOffset>
          </wp:positionV>
          <wp:extent cx="871220" cy="1367790"/>
          <wp:effectExtent l="0" t="0" r="5080" b="3810"/>
          <wp:wrapSquare wrapText="largest"/>
          <wp:docPr id="1166368831" name="Obrázek 1166368831" descr="Obsah obrázku text, grafický design, Grafika, Písmo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368831" name="Obrázek 1166368831" descr="Obsah obrázku text, grafický design, Grafika, Písmo&#10;&#10;Obsah vygenerovaný umělou inteligencí může být nesprávný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1367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D56B58" w14:textId="67EF2794" w:rsidR="003D7876" w:rsidRDefault="003D7876">
    <w:pPr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6AE43A5" wp14:editId="259CA3E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687458688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rto="http://schemas.microsoft.com/office/word/2006/arto">
          <w:pict>
            <v:rect w14:anchorId="24486C54" id="Rectangle 1" o:spid="_x0000_s1026" style="position:absolute;margin-left:0;margin-top:0;width:0;height:0;z-index:-251658239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D47A8" w14:textId="5CCEB15A" w:rsidR="002B5286" w:rsidRDefault="00E37DD7">
    <w:pPr>
      <w:pStyle w:val="Zhlav"/>
      <w:rPr>
        <w:rFonts w:hint="eastAsia"/>
      </w:rPr>
    </w:pPr>
    <w:r>
      <w:rPr>
        <w:noProof/>
      </w:rPr>
      <w:drawing>
        <wp:anchor distT="0" distB="0" distL="0" distR="0" simplePos="0" relativeHeight="251658246" behindDoc="0" locked="0" layoutInCell="1" allowOverlap="1" wp14:anchorId="36F0B106" wp14:editId="55102200">
          <wp:simplePos x="0" y="0"/>
          <wp:positionH relativeFrom="column">
            <wp:posOffset>2402931</wp:posOffset>
          </wp:positionH>
          <wp:positionV relativeFrom="paragraph">
            <wp:posOffset>0</wp:posOffset>
          </wp:positionV>
          <wp:extent cx="871220" cy="1367790"/>
          <wp:effectExtent l="0" t="0" r="5080" b="3810"/>
          <wp:wrapSquare wrapText="largest"/>
          <wp:docPr id="186802676" name="Obrázek 18680267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1367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83D001" w14:textId="5CE21291" w:rsidR="003D7876" w:rsidRDefault="003D7876">
    <w:pPr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65F400" wp14:editId="5956CB9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785357071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rto="http://schemas.microsoft.com/office/word/2006/arto">
          <w:pict>
            <v:rect w14:anchorId="3C718A89" id="Rectangle 1" o:spid="_x0000_s1026" style="position:absolute;margin-left:0;margin-top:0;width:0;height:0;z-index:-251658240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112E7" w14:textId="77777777" w:rsidR="002B5286" w:rsidRDefault="002B5286">
    <w:pPr>
      <w:pStyle w:val="Zhlav"/>
      <w:rPr>
        <w:rFonts w:hint="eastAsia"/>
      </w:rPr>
    </w:pPr>
  </w:p>
  <w:p w14:paraId="6E96AC65" w14:textId="543052B7" w:rsidR="003D7876" w:rsidRDefault="003D7876">
    <w:pPr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04E5C6C" wp14:editId="4AD77F2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09333612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rto="http://schemas.microsoft.com/office/word/2006/arto">
          <w:pict>
            <v:rect w14:anchorId="694A6061" id="Rectangle 1" o:spid="_x0000_s1026" style="position:absolute;margin-left:0;margin-top:0;width:0;height:0;z-index:-251658238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518BD"/>
    <w:multiLevelType w:val="hybridMultilevel"/>
    <w:tmpl w:val="A218F4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E6BA5"/>
    <w:multiLevelType w:val="hybridMultilevel"/>
    <w:tmpl w:val="25883C78"/>
    <w:lvl w:ilvl="0" w:tplc="53A67D6A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6EA0956"/>
    <w:multiLevelType w:val="hybridMultilevel"/>
    <w:tmpl w:val="487C0EEC"/>
    <w:lvl w:ilvl="0" w:tplc="A816F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BC1039"/>
    <w:multiLevelType w:val="hybridMultilevel"/>
    <w:tmpl w:val="6D804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C02AB"/>
    <w:multiLevelType w:val="hybridMultilevel"/>
    <w:tmpl w:val="B44E86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200631">
    <w:abstractNumId w:val="4"/>
  </w:num>
  <w:num w:numId="2" w16cid:durableId="1967926198">
    <w:abstractNumId w:val="0"/>
  </w:num>
  <w:num w:numId="3" w16cid:durableId="320079793">
    <w:abstractNumId w:val="1"/>
  </w:num>
  <w:num w:numId="4" w16cid:durableId="1932809402">
    <w:abstractNumId w:val="3"/>
  </w:num>
  <w:num w:numId="5" w16cid:durableId="1863277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86"/>
    <w:rsid w:val="00035681"/>
    <w:rsid w:val="0003781F"/>
    <w:rsid w:val="000378DC"/>
    <w:rsid w:val="00047F35"/>
    <w:rsid w:val="00067F1C"/>
    <w:rsid w:val="000B711C"/>
    <w:rsid w:val="000C48CD"/>
    <w:rsid w:val="001072FC"/>
    <w:rsid w:val="001135AD"/>
    <w:rsid w:val="00120C2C"/>
    <w:rsid w:val="00140ED8"/>
    <w:rsid w:val="00172025"/>
    <w:rsid w:val="00175592"/>
    <w:rsid w:val="0018486E"/>
    <w:rsid w:val="001A4043"/>
    <w:rsid w:val="001B3CFE"/>
    <w:rsid w:val="002007E1"/>
    <w:rsid w:val="00265B37"/>
    <w:rsid w:val="002A6A8E"/>
    <w:rsid w:val="002A7F31"/>
    <w:rsid w:val="002B5286"/>
    <w:rsid w:val="002C6FF7"/>
    <w:rsid w:val="002D25FC"/>
    <w:rsid w:val="002F729C"/>
    <w:rsid w:val="00324216"/>
    <w:rsid w:val="00332852"/>
    <w:rsid w:val="00342095"/>
    <w:rsid w:val="00343F7A"/>
    <w:rsid w:val="00356928"/>
    <w:rsid w:val="00357B93"/>
    <w:rsid w:val="003A04E4"/>
    <w:rsid w:val="003A409E"/>
    <w:rsid w:val="003B3AB8"/>
    <w:rsid w:val="003C40A9"/>
    <w:rsid w:val="003D7876"/>
    <w:rsid w:val="003F6898"/>
    <w:rsid w:val="003F7341"/>
    <w:rsid w:val="00400F8B"/>
    <w:rsid w:val="00401DB9"/>
    <w:rsid w:val="00432A61"/>
    <w:rsid w:val="00442D97"/>
    <w:rsid w:val="004628C2"/>
    <w:rsid w:val="00466AE7"/>
    <w:rsid w:val="004A00B7"/>
    <w:rsid w:val="004C49B5"/>
    <w:rsid w:val="004C5707"/>
    <w:rsid w:val="004D4AF6"/>
    <w:rsid w:val="004F5E56"/>
    <w:rsid w:val="00507F80"/>
    <w:rsid w:val="00534F8B"/>
    <w:rsid w:val="00547C35"/>
    <w:rsid w:val="005A5AF0"/>
    <w:rsid w:val="005B14B6"/>
    <w:rsid w:val="005D0AB1"/>
    <w:rsid w:val="005D6F67"/>
    <w:rsid w:val="005E36B4"/>
    <w:rsid w:val="005E5856"/>
    <w:rsid w:val="006129CB"/>
    <w:rsid w:val="00622CA2"/>
    <w:rsid w:val="006263F3"/>
    <w:rsid w:val="00631647"/>
    <w:rsid w:val="0063184B"/>
    <w:rsid w:val="006507F4"/>
    <w:rsid w:val="00650F51"/>
    <w:rsid w:val="00670AED"/>
    <w:rsid w:val="00684854"/>
    <w:rsid w:val="00686327"/>
    <w:rsid w:val="0069352C"/>
    <w:rsid w:val="00696FF1"/>
    <w:rsid w:val="006C6C27"/>
    <w:rsid w:val="006D26DB"/>
    <w:rsid w:val="006F5AFF"/>
    <w:rsid w:val="00702AEB"/>
    <w:rsid w:val="0070662D"/>
    <w:rsid w:val="00707A75"/>
    <w:rsid w:val="007107BD"/>
    <w:rsid w:val="00714AAB"/>
    <w:rsid w:val="007276DF"/>
    <w:rsid w:val="00744420"/>
    <w:rsid w:val="0075082F"/>
    <w:rsid w:val="00786C3F"/>
    <w:rsid w:val="007D0498"/>
    <w:rsid w:val="007D30A1"/>
    <w:rsid w:val="007E30D2"/>
    <w:rsid w:val="007F1AC4"/>
    <w:rsid w:val="00804E54"/>
    <w:rsid w:val="0082384C"/>
    <w:rsid w:val="00862875"/>
    <w:rsid w:val="0087093C"/>
    <w:rsid w:val="00870F68"/>
    <w:rsid w:val="00876678"/>
    <w:rsid w:val="008826E2"/>
    <w:rsid w:val="00897E77"/>
    <w:rsid w:val="008A4786"/>
    <w:rsid w:val="008B2592"/>
    <w:rsid w:val="008C1FCF"/>
    <w:rsid w:val="008E095C"/>
    <w:rsid w:val="008E7D24"/>
    <w:rsid w:val="00921378"/>
    <w:rsid w:val="0094649E"/>
    <w:rsid w:val="0096325B"/>
    <w:rsid w:val="00966043"/>
    <w:rsid w:val="0098069B"/>
    <w:rsid w:val="009855E4"/>
    <w:rsid w:val="00991849"/>
    <w:rsid w:val="009B2F04"/>
    <w:rsid w:val="009C4489"/>
    <w:rsid w:val="009C5F94"/>
    <w:rsid w:val="009E0395"/>
    <w:rsid w:val="009F1B0B"/>
    <w:rsid w:val="00A162CA"/>
    <w:rsid w:val="00A27D3B"/>
    <w:rsid w:val="00A3416B"/>
    <w:rsid w:val="00A36BCD"/>
    <w:rsid w:val="00A42FF3"/>
    <w:rsid w:val="00A43E90"/>
    <w:rsid w:val="00A55A38"/>
    <w:rsid w:val="00A65B27"/>
    <w:rsid w:val="00A66E66"/>
    <w:rsid w:val="00A7330C"/>
    <w:rsid w:val="00A93E45"/>
    <w:rsid w:val="00AB22F3"/>
    <w:rsid w:val="00AB38C8"/>
    <w:rsid w:val="00AB6426"/>
    <w:rsid w:val="00AE6616"/>
    <w:rsid w:val="00B23B78"/>
    <w:rsid w:val="00B25C11"/>
    <w:rsid w:val="00B27DB7"/>
    <w:rsid w:val="00B4265B"/>
    <w:rsid w:val="00B7179F"/>
    <w:rsid w:val="00B80FE0"/>
    <w:rsid w:val="00B92560"/>
    <w:rsid w:val="00B97563"/>
    <w:rsid w:val="00BB6843"/>
    <w:rsid w:val="00BB7370"/>
    <w:rsid w:val="00BB7FD3"/>
    <w:rsid w:val="00BC0E2C"/>
    <w:rsid w:val="00BC5DB7"/>
    <w:rsid w:val="00BD4A09"/>
    <w:rsid w:val="00BD4BB1"/>
    <w:rsid w:val="00C05C1D"/>
    <w:rsid w:val="00C10116"/>
    <w:rsid w:val="00C2448A"/>
    <w:rsid w:val="00C30946"/>
    <w:rsid w:val="00C46AD7"/>
    <w:rsid w:val="00C50104"/>
    <w:rsid w:val="00C64254"/>
    <w:rsid w:val="00C90AC2"/>
    <w:rsid w:val="00C97632"/>
    <w:rsid w:val="00CC2B0B"/>
    <w:rsid w:val="00CE1C45"/>
    <w:rsid w:val="00CF1FB8"/>
    <w:rsid w:val="00CF689A"/>
    <w:rsid w:val="00D01FE5"/>
    <w:rsid w:val="00D03234"/>
    <w:rsid w:val="00D1450B"/>
    <w:rsid w:val="00D2672B"/>
    <w:rsid w:val="00D57261"/>
    <w:rsid w:val="00D6013F"/>
    <w:rsid w:val="00D71190"/>
    <w:rsid w:val="00DB7C26"/>
    <w:rsid w:val="00DD2DBC"/>
    <w:rsid w:val="00DF1F4D"/>
    <w:rsid w:val="00E11ACA"/>
    <w:rsid w:val="00E138A4"/>
    <w:rsid w:val="00E16507"/>
    <w:rsid w:val="00E16E23"/>
    <w:rsid w:val="00E34FE9"/>
    <w:rsid w:val="00E37DD7"/>
    <w:rsid w:val="00E46E20"/>
    <w:rsid w:val="00E71214"/>
    <w:rsid w:val="00E7776C"/>
    <w:rsid w:val="00E82452"/>
    <w:rsid w:val="00E94E4F"/>
    <w:rsid w:val="00EB0CDE"/>
    <w:rsid w:val="00EB6971"/>
    <w:rsid w:val="00EF6337"/>
    <w:rsid w:val="00F20D3B"/>
    <w:rsid w:val="00F43A54"/>
    <w:rsid w:val="00F547D8"/>
    <w:rsid w:val="00F6181D"/>
    <w:rsid w:val="00F746B6"/>
    <w:rsid w:val="00F85A01"/>
    <w:rsid w:val="00F957C6"/>
    <w:rsid w:val="00F97749"/>
    <w:rsid w:val="00FA5987"/>
    <w:rsid w:val="00FC2B53"/>
    <w:rsid w:val="00FC5DD3"/>
    <w:rsid w:val="00FC6B33"/>
    <w:rsid w:val="00FC7DE6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FBFEFE"/>
  <w15:chartTrackingRefBased/>
  <w15:docId w15:val="{642A31DF-B5E8-45BA-81EC-A841C67B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customStyle="1" w:styleId="Zhlavazpat">
    <w:name w:val="Záhlaví a zápatí"/>
    <w:basedOn w:val="Normln"/>
    <w:pPr>
      <w:suppressLineNumbers/>
      <w:tabs>
        <w:tab w:val="center" w:pos="4961"/>
        <w:tab w:val="right" w:pos="9922"/>
      </w:tabs>
    </w:pPr>
  </w:style>
  <w:style w:type="paragraph" w:styleId="Zhlav">
    <w:name w:val="header"/>
    <w:basedOn w:val="Zhlavazpat"/>
  </w:style>
  <w:style w:type="paragraph" w:customStyle="1" w:styleId="Zhlavvlevo">
    <w:name w:val="Záhlaví vlevo"/>
    <w:basedOn w:val="Zhlav"/>
  </w:style>
  <w:style w:type="paragraph" w:styleId="Zpat">
    <w:name w:val="footer"/>
    <w:basedOn w:val="Zhlavazpat"/>
  </w:style>
  <w:style w:type="paragraph" w:styleId="Odstavecseseznamem">
    <w:name w:val="List Paragraph"/>
    <w:basedOn w:val="Normln"/>
    <w:uiPriority w:val="99"/>
    <w:qFormat/>
    <w:rsid w:val="00442D9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ormlnweb">
    <w:name w:val="Normal (Web)"/>
    <w:basedOn w:val="Normln"/>
    <w:uiPriority w:val="99"/>
    <w:semiHidden/>
    <w:unhideWhenUsed/>
    <w:rsid w:val="00534F8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Revize">
    <w:name w:val="Revision"/>
    <w:hidden/>
    <w:uiPriority w:val="99"/>
    <w:semiHidden/>
    <w:rsid w:val="00FC6B33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2C6F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6FF7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6FF7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6F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6FF7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EF63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633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D04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5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9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6CAEDA3B7154AA2D700E1D5A4F61D" ma:contentTypeVersion="18" ma:contentTypeDescription="Vytvoří nový dokument" ma:contentTypeScope="" ma:versionID="33fb3556edcca4f4ca0900677de47fe1">
  <xsd:schema xmlns:xsd="http://www.w3.org/2001/XMLSchema" xmlns:xs="http://www.w3.org/2001/XMLSchema" xmlns:p="http://schemas.microsoft.com/office/2006/metadata/properties" xmlns:ns2="8c6fef2d-e43d-4330-97fa-0d071dfcd154" xmlns:ns3="9eb7524e-c11c-44e9-9f74-71629bbc4e70" targetNamespace="http://schemas.microsoft.com/office/2006/metadata/properties" ma:root="true" ma:fieldsID="8d8364327811190524b5c74da774afeb" ns2:_="" ns3:_="">
    <xsd:import namespace="8c6fef2d-e43d-4330-97fa-0d071dfcd154"/>
    <xsd:import namespace="9eb7524e-c11c-44e9-9f74-71629bbc4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fef2d-e43d-4330-97fa-0d071dfcd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a28802ac-ac35-42f5-9d15-77a2b1817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7524e-c11c-44e9-9f74-71629bbc4e7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6c767b2-b99c-44c6-b588-ce6eea971a3f}" ma:internalName="TaxCatchAll" ma:showField="CatchAllData" ma:web="9eb7524e-c11c-44e9-9f74-71629bbc4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6fef2d-e43d-4330-97fa-0d071dfcd154">
      <Terms xmlns="http://schemas.microsoft.com/office/infopath/2007/PartnerControls"/>
    </lcf76f155ced4ddcb4097134ff3c332f>
    <TaxCatchAll xmlns="9eb7524e-c11c-44e9-9f74-71629bbc4e70" xsi:nil="true"/>
  </documentManagement>
</p:properties>
</file>

<file path=customXml/itemProps1.xml><?xml version="1.0" encoding="utf-8"?>
<ds:datastoreItem xmlns:ds="http://schemas.openxmlformats.org/officeDocument/2006/customXml" ds:itemID="{D75511B1-3B3D-4697-8271-996F2DD58B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F94E47-55EC-4117-9C22-B99605EB724E}"/>
</file>

<file path=customXml/itemProps3.xml><?xml version="1.0" encoding="utf-8"?>
<ds:datastoreItem xmlns:ds="http://schemas.openxmlformats.org/officeDocument/2006/customXml" ds:itemID="{39027446-1232-40DC-B75F-0FCA004F42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C89ABC-7B7B-4389-A0BF-5D408036DE8E}">
  <ds:schemaRefs>
    <ds:schemaRef ds:uri="http://schemas.microsoft.com/office/2006/metadata/properties"/>
    <ds:schemaRef ds:uri="http://schemas.microsoft.com/office/infopath/2007/PartnerControls"/>
    <ds:schemaRef ds:uri="8e569fa6-7c66-4aed-8155-61830a6febb8"/>
    <ds:schemaRef ds:uri="d8385d04-99f9-424a-a038-501f7862257b"/>
  </ds:schemaRefs>
</ds:datastoreItem>
</file>

<file path=docMetadata/LabelInfo.xml><?xml version="1.0" encoding="utf-8"?>
<clbl:labelList xmlns:clbl="http://schemas.microsoft.com/office/2020/mipLabelMetadata">
  <clbl:label id="{c3bcc119-b86f-4f01-8a63-47af61126324}" enabled="1" method="Standard" siteId="{859d1799-d798-4ab5-bd0b-1701ad6deec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Sýkora</dc:creator>
  <cp:keywords/>
  <cp:lastModifiedBy>Sýkora Zbyněk</cp:lastModifiedBy>
  <cp:revision>26</cp:revision>
  <cp:lastPrinted>1900-01-02T11:00:00Z</cp:lastPrinted>
  <dcterms:created xsi:type="dcterms:W3CDTF">2025-03-19T11:28:00Z</dcterms:created>
  <dcterms:modified xsi:type="dcterms:W3CDTF">2025-04-02T13:37:00Z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0x0101001E26CAEDA3B7154AA2D700E1D5A4F61D</vt:lpwstr>
  </property>
  <property fmtid="{D5CDD505-2E9C-101B-9397-08002B2CF9AE}" pid="3" name="MediaServiceImageTags">
    <vt:lpwstr/>
  </property>
</Properties>
</file>